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BA1CE2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04F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1263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B05C38" w:rsidRDefault="00A10FA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набуття права користування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(оренди) якої пропонується здійснити на конкурентних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засадах (на земельних торгах) у формі аукціону, для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рибогосподарських потреб, 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набуття права користування </w:t>
      </w:r>
      <w:r w:rsidR="004B2C94" w:rsidRPr="007B61A5">
        <w:rPr>
          <w:color w:val="000000"/>
          <w:sz w:val="28"/>
          <w:szCs w:val="28"/>
          <w:lang w:val="uk-UA"/>
        </w:rPr>
        <w:t>(оренди) якої пропонує</w:t>
      </w:r>
      <w:r w:rsidR="007B61A5" w:rsidRPr="007B61A5">
        <w:rPr>
          <w:color w:val="000000"/>
          <w:sz w:val="28"/>
          <w:szCs w:val="28"/>
          <w:lang w:val="uk-UA"/>
        </w:rPr>
        <w:t xml:space="preserve">ться здійснити на конкурентних </w:t>
      </w:r>
      <w:r w:rsidR="004B2C94" w:rsidRPr="007B61A5">
        <w:rPr>
          <w:color w:val="000000"/>
          <w:sz w:val="28"/>
          <w:szCs w:val="28"/>
          <w:lang w:val="uk-UA"/>
        </w:rPr>
        <w:t>засадах (на земельних торгах) у формі аукціону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441820">
        <w:rPr>
          <w:color w:val="000000"/>
          <w:sz w:val="28"/>
          <w:szCs w:val="28"/>
          <w:lang w:val="uk-UA"/>
        </w:rPr>
        <w:t xml:space="preserve"> 1,6151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441820">
        <w:rPr>
          <w:color w:val="000000"/>
          <w:sz w:val="28"/>
          <w:szCs w:val="28"/>
          <w:lang w:val="uk-UA"/>
        </w:rPr>
        <w:t>052688900:01:017:0365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61A5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441820">
        <w:rPr>
          <w:color w:val="000000"/>
          <w:sz w:val="28"/>
          <w:szCs w:val="28"/>
          <w:lang w:val="uk-UA"/>
        </w:rPr>
        <w:t>у розмірі 38 865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441820">
        <w:rPr>
          <w:color w:val="000000"/>
          <w:sz w:val="28"/>
          <w:szCs w:val="28"/>
          <w:lang w:val="uk-UA"/>
        </w:rPr>
        <w:t>тридцять вісім тисяч вісімсот шістдесят п’ять</w:t>
      </w:r>
      <w:r w:rsidR="007B61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04F00"/>
    <w:rsid w:val="001609E2"/>
    <w:rsid w:val="001B5100"/>
    <w:rsid w:val="001C270F"/>
    <w:rsid w:val="001F4D20"/>
    <w:rsid w:val="00312FE1"/>
    <w:rsid w:val="003873A3"/>
    <w:rsid w:val="00421811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32FE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2023-09-05T13:52:00Z</cp:lastPrinted>
  <dcterms:created xsi:type="dcterms:W3CDTF">2021-07-12T09:12:00Z</dcterms:created>
  <dcterms:modified xsi:type="dcterms:W3CDTF">2023-09-05T13:52:00Z</dcterms:modified>
</cp:coreProperties>
</file>